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DD7C" w14:textId="77777777" w:rsidR="00FA3E00" w:rsidRDefault="00FA3E00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1D5D111" w14:textId="3597E07E" w:rsidR="00FA3E00" w:rsidRDefault="00FA3E0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822B" wp14:editId="41FA2CD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332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0938BA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225B0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D2C805E" w14:textId="77777777" w:rsidR="00FA3E00" w:rsidRDefault="00FA3E0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458629" w14:textId="3075E109" w:rsidR="00FA3E00" w:rsidRDefault="00FA3E0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7054A47A" wp14:editId="65BD7672">
                  <wp:extent cx="360680" cy="248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2A26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5D2E4095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F215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0802D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229800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B1AB1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142B8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94CD4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D565D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34C121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FCBEEF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5B827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AE8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1F4D0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3192F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EE42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41D83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1A78F1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E9D5D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7E3A1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A4987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200FD4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DF56A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B05F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11718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A506CFC" w14:textId="77777777" w:rsidR="00FA3E00" w:rsidRDefault="00FA3E0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117CB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1BF50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529A5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DB60A7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8F8D91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113581E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DF637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B7D2A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D7E5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CC5B67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7F5BF8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DDFB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C0B49F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F119841" w14:textId="77777777" w:rsidR="00FA3E00" w:rsidRDefault="00FA3E0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44D56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0AB29C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2B89B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20D30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A3E00" w14:paraId="6C5C39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4AF86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FE829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E3DB2E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71B2145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10E0A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24569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1AF19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3EB68A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C2AD63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284E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319F3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148B9C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48D14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521B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A4CA9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F4423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179C57B3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38C21C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DD3834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9C66D09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9388CA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1988F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678D3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5E614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A3E00" w14:paraId="24B07DB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78733B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9577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CDFBF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2F35E3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D40C28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32E39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713CCA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0745C8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2C8D4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F4D0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9C6A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657F70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376682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440C0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14D015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503F610" w14:textId="77777777" w:rsidR="00FA3E00" w:rsidRDefault="00FA3E0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75D3BE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03B793" w14:textId="0DE1D055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6DBFF" wp14:editId="7A46EC3D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FD0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DA67497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7332E18" w14:textId="77777777" w:rsidR="00FA3E00" w:rsidRDefault="00FA3E0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3B7F842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7C2A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D43FF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68D1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25FD62A6" w14:textId="77777777" w:rsidR="00FA3E00" w:rsidRDefault="00FA3E0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11C382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E40A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47B635B" w14:textId="77777777" w:rsidR="00FA3E00" w:rsidRDefault="00FA3E0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8ED27B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9F539A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727F7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5139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A3E00" w14:paraId="116487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8DF6F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0844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EB7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3E00" w14:paraId="2F084C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B194F3" w14:textId="77777777" w:rsidR="00FA3E00" w:rsidRDefault="00FA3E0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0EDC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C2ECE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A3E00" w14:paraId="026BD1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6F0682" w14:textId="77777777" w:rsidR="00FA3E00" w:rsidRDefault="00FA3E0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9984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33706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7D416FF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B3FDB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1464D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EA2D435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3E619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8F15B0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BC7355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23CAD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54F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7DD6A5F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69AE5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141F9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CE52C4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9D0A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F80B8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F59FB26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48E4A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D36A2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B9B50DD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57BFA5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9E7D6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FBF9D09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84720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CD684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0A27050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F79F3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A43FD2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314DA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040E30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3716D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7F8C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BF40F4E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BD71C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83AB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191EE3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D86D67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6C8FE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9FF56" w14:textId="77777777" w:rsidR="00FA3E00" w:rsidRDefault="00FA3E0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2585B2" w14:textId="77777777" w:rsidR="00FA3E00" w:rsidRDefault="00FA3E0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DE035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B7473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333B2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2D648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5ED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E8A8ABD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F961A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12535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D7661E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19693D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7F8B9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B360EB" w14:textId="77777777" w:rsidR="00FA3E00" w:rsidRDefault="00FA3E0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9A1D32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ECA8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A8C5BD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ABDC9C" w14:textId="77777777" w:rsidR="00FA3E00" w:rsidRPr="00E041D8" w:rsidRDefault="00FA3E0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D3B2B87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1201D89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BDF377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D60319D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5C3C43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380A34A" w14:textId="77777777" w:rsidR="00FA3E00" w:rsidRDefault="00FA3E0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9053CA1" w14:textId="77777777" w:rsidR="00FA3E00" w:rsidRDefault="00FA3E0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8F3B1C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BF5F2CA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  <w:sectPr w:rsidR="00FA3E00" w:rsidSect="00FA3E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6FE3A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sectPr w:rsidR="00FA3E00" w:rsidSect="00FA3E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910C" w14:textId="77777777" w:rsidR="007559A8" w:rsidRDefault="007559A8">
      <w:r>
        <w:separator/>
      </w:r>
    </w:p>
  </w:endnote>
  <w:endnote w:type="continuationSeparator" w:id="0">
    <w:p w14:paraId="76092F3F" w14:textId="77777777" w:rsidR="007559A8" w:rsidRDefault="0075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DBED" w14:textId="77777777" w:rsidR="00FA3E00" w:rsidRDefault="00FA3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BFF1" w14:textId="77777777" w:rsidR="00FA3E00" w:rsidRDefault="00FA3E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987F" w14:textId="77777777" w:rsidR="00FA3E00" w:rsidRDefault="00FA3E0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2B73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5C4B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2DE9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1D7F" w14:textId="77777777" w:rsidR="007559A8" w:rsidRDefault="007559A8">
      <w:r>
        <w:separator/>
      </w:r>
    </w:p>
  </w:footnote>
  <w:footnote w:type="continuationSeparator" w:id="0">
    <w:p w14:paraId="31F2670F" w14:textId="77777777" w:rsidR="007559A8" w:rsidRDefault="0075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2D85" w14:textId="77777777" w:rsidR="00FA3E00" w:rsidRDefault="00FA3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71D2" w14:textId="77777777" w:rsidR="00FA3E00" w:rsidRDefault="00FA3E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4412" w14:textId="77777777" w:rsidR="00FA3E00" w:rsidRDefault="00FA3E0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D1B269B" w14:textId="51FBEAD0" w:rsidR="00FA3E00" w:rsidRPr="008E67A0" w:rsidRDefault="00FA3E0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4760F">
      <w:rPr>
        <w:rFonts w:ascii="Arial" w:hAnsi="Arial" w:cs="Arial"/>
        <w:b/>
        <w:noProof/>
        <w:sz w:val="20"/>
        <w:szCs w:val="20"/>
      </w:rPr>
      <w:t>320</w:t>
    </w:r>
    <w:r>
      <w:rPr>
        <w:rFonts w:ascii="Arial" w:hAnsi="Arial" w:cs="Arial"/>
        <w:b/>
        <w:sz w:val="20"/>
        <w:szCs w:val="20"/>
      </w:rPr>
      <w:t xml:space="preserve"> del </w:t>
    </w:r>
    <w:r w:rsidR="0034760F">
      <w:rPr>
        <w:rFonts w:ascii="Arial" w:hAnsi="Arial" w:cs="Arial"/>
        <w:b/>
        <w:noProof/>
        <w:sz w:val="20"/>
        <w:szCs w:val="20"/>
      </w:rPr>
      <w:t>03</w:t>
    </w:r>
    <w:r>
      <w:rPr>
        <w:rFonts w:ascii="Arial" w:hAnsi="Arial" w:cs="Arial"/>
        <w:b/>
        <w:noProof/>
        <w:sz w:val="20"/>
        <w:szCs w:val="20"/>
      </w:rPr>
      <w:t>/0</w:t>
    </w:r>
    <w:r w:rsidR="0034760F">
      <w:rPr>
        <w:rFonts w:ascii="Arial" w:hAnsi="Arial" w:cs="Arial"/>
        <w:b/>
        <w:noProof/>
        <w:sz w:val="20"/>
        <w:szCs w:val="20"/>
      </w:rPr>
      <w:t>3</w:t>
    </w:r>
    <w:r>
      <w:rPr>
        <w:rFonts w:ascii="Arial" w:hAnsi="Arial" w:cs="Arial"/>
        <w:b/>
        <w:noProof/>
        <w:sz w:val="20"/>
        <w:szCs w:val="20"/>
      </w:rPr>
      <w:t>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B760E">
      <w:rPr>
        <w:rFonts w:ascii="Arial" w:hAnsi="Arial" w:cs="Arial"/>
        <w:b/>
        <w:noProof/>
        <w:sz w:val="20"/>
        <w:szCs w:val="20"/>
      </w:rPr>
      <w:t>1</w:t>
    </w:r>
    <w:r w:rsidR="0034760F">
      <w:rPr>
        <w:rFonts w:ascii="Arial" w:hAnsi="Arial" w:cs="Arial"/>
        <w:b/>
        <w:noProof/>
        <w:sz w:val="20"/>
        <w:szCs w:val="20"/>
      </w:rPr>
      <w:t>2</w:t>
    </w:r>
    <w:r w:rsidRPr="005B760E">
      <w:rPr>
        <w:rFonts w:ascii="Arial" w:hAnsi="Arial" w:cs="Arial"/>
        <w:b/>
        <w:noProof/>
        <w:sz w:val="20"/>
        <w:szCs w:val="20"/>
      </w:rPr>
      <w:t>/26/CC</w:t>
    </w:r>
  </w:p>
  <w:p w14:paraId="05A4C767" w14:textId="77777777" w:rsidR="00FA3E00" w:rsidRDefault="00FA3E0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A3E00" w14:paraId="56F97DF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826BA6" w14:textId="77777777" w:rsidR="00FA3E00" w:rsidRDefault="00FA3E0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F687FBF" w14:textId="77777777" w:rsidR="00FA3E00" w:rsidRDefault="00FA3E00">
          <w:pPr>
            <w:spacing w:before="40"/>
            <w:rPr>
              <w:sz w:val="16"/>
            </w:rPr>
          </w:pPr>
        </w:p>
      </w:tc>
    </w:tr>
  </w:tbl>
  <w:p w14:paraId="3C61E2FE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24DEC97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27A06D1" w14:textId="77777777" w:rsidR="00FA3E00" w:rsidRDefault="00FA3E0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FF3A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5D02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B26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B5248BC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80A2D" w:rsidRPr="005B760E">
      <w:rPr>
        <w:rFonts w:ascii="Arial" w:hAnsi="Arial" w:cs="Arial"/>
        <w:b/>
        <w:noProof/>
        <w:sz w:val="20"/>
        <w:szCs w:val="20"/>
      </w:rPr>
      <w:t>270</w:t>
    </w:r>
    <w:r>
      <w:rPr>
        <w:rFonts w:ascii="Arial" w:hAnsi="Arial" w:cs="Arial"/>
        <w:b/>
        <w:sz w:val="20"/>
        <w:szCs w:val="20"/>
      </w:rPr>
      <w:t xml:space="preserve"> del </w:t>
    </w:r>
    <w:r w:rsidR="00380A2D">
      <w:rPr>
        <w:rFonts w:ascii="Arial" w:hAnsi="Arial" w:cs="Arial"/>
        <w:b/>
        <w:noProof/>
        <w:sz w:val="20"/>
        <w:szCs w:val="20"/>
      </w:rPr>
      <w:t>24/02/2026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80A2D" w:rsidRPr="005B760E">
      <w:rPr>
        <w:rFonts w:ascii="Arial" w:hAnsi="Arial" w:cs="Arial"/>
        <w:b/>
        <w:noProof/>
        <w:sz w:val="20"/>
        <w:szCs w:val="20"/>
      </w:rPr>
      <w:t>11/26/CC</w:t>
    </w:r>
  </w:p>
  <w:p w14:paraId="1EBD3C86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E460B1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C7ADA1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35CE83B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024E56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28144AF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434C41E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4760F"/>
    <w:rsid w:val="00350266"/>
    <w:rsid w:val="0035131C"/>
    <w:rsid w:val="00375D15"/>
    <w:rsid w:val="00380A2D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559A8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A3E00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19AF4"/>
  <w15:chartTrackingRefBased/>
  <w15:docId w15:val="{A8117A1B-CED2-4C4A-9E12-7CA0935A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2</cp:revision>
  <cp:lastPrinted>2012-08-20T09:36:00Z</cp:lastPrinted>
  <dcterms:created xsi:type="dcterms:W3CDTF">2026-02-24T10:40:00Z</dcterms:created>
  <dcterms:modified xsi:type="dcterms:W3CDTF">2026-03-03T14:13:00Z</dcterms:modified>
</cp:coreProperties>
</file>